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94" w:rsidRDefault="00C25285" w:rsidP="00880AC8">
      <w:pPr>
        <w:pStyle w:val="Titel"/>
      </w:pPr>
      <w:r>
        <w:t xml:space="preserve">Opdracht: </w:t>
      </w:r>
      <w:r w:rsidR="00367AA0">
        <w:t>Gazon onderhoud</w:t>
      </w:r>
    </w:p>
    <w:p w:rsidR="00FB6D5E" w:rsidRDefault="00FB6D5E" w:rsidP="00FB6D5E">
      <w:pPr>
        <w:spacing w:line="240" w:lineRule="auto"/>
        <w:sectPr w:rsidR="00FB6D5E" w:rsidSect="0006309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5285" w:rsidRDefault="00C25285" w:rsidP="006B21AA">
      <w:pPr>
        <w:pStyle w:val="Kop2"/>
      </w:pPr>
      <w:r>
        <w:t xml:space="preserve">Doel van de opdracht: </w:t>
      </w:r>
    </w:p>
    <w:p w:rsidR="00367AA0" w:rsidRDefault="00367AA0" w:rsidP="003B55BE">
      <w:pPr>
        <w:pStyle w:val="Lijstalinea"/>
        <w:numPr>
          <w:ilvl w:val="0"/>
          <w:numId w:val="1"/>
        </w:numPr>
        <w:spacing w:line="240" w:lineRule="auto"/>
      </w:pPr>
      <w:r>
        <w:t>Verschillende maaisystemen ontdekken</w:t>
      </w:r>
      <w:r w:rsidR="00D65A27">
        <w:t>.</w:t>
      </w:r>
    </w:p>
    <w:p w:rsidR="00367AA0" w:rsidRDefault="00367AA0" w:rsidP="003B55BE">
      <w:pPr>
        <w:pStyle w:val="Lijstalinea"/>
        <w:numPr>
          <w:ilvl w:val="0"/>
          <w:numId w:val="1"/>
        </w:numPr>
        <w:spacing w:line="240" w:lineRule="auto"/>
      </w:pPr>
      <w:r>
        <w:t>Op verschillende manieren onderhoud aan gazons plegen</w:t>
      </w:r>
      <w:r w:rsidR="00D65A27">
        <w:t>.</w:t>
      </w:r>
    </w:p>
    <w:p w:rsidR="00E42F72" w:rsidRDefault="00367AA0" w:rsidP="003B55BE">
      <w:pPr>
        <w:pStyle w:val="Lijstalinea"/>
        <w:numPr>
          <w:ilvl w:val="0"/>
          <w:numId w:val="1"/>
        </w:numPr>
        <w:spacing w:line="240" w:lineRule="auto"/>
      </w:pPr>
      <w:r>
        <w:t>Machines afstellen en onderhouden</w:t>
      </w:r>
      <w:r w:rsidR="00D65A27">
        <w:t>.</w:t>
      </w:r>
    </w:p>
    <w:p w:rsidR="00367AA0" w:rsidRDefault="00367AA0" w:rsidP="003B55BE">
      <w:pPr>
        <w:pStyle w:val="Lijstalinea"/>
        <w:numPr>
          <w:ilvl w:val="0"/>
          <w:numId w:val="1"/>
        </w:numPr>
        <w:spacing w:line="240" w:lineRule="auto"/>
      </w:pPr>
      <w:r>
        <w:t>Andere handelingen die je bij gazons moet doen ontdekken</w:t>
      </w:r>
      <w:r w:rsidR="00D65A27">
        <w:t>.</w:t>
      </w:r>
    </w:p>
    <w:p w:rsidR="00367AA0" w:rsidRDefault="00367AA0" w:rsidP="003B55BE">
      <w:pPr>
        <w:pStyle w:val="Lijstalinea"/>
        <w:numPr>
          <w:ilvl w:val="0"/>
          <w:numId w:val="1"/>
        </w:numPr>
        <w:spacing w:line="240" w:lineRule="auto"/>
      </w:pPr>
      <w:r>
        <w:t>Communiceren met docent praktijkopleider/ coach</w:t>
      </w:r>
      <w:r w:rsidR="00D65A27">
        <w:t>.</w:t>
      </w:r>
    </w:p>
    <w:p w:rsidR="00367AA0" w:rsidRDefault="00367AA0" w:rsidP="003B55BE">
      <w:pPr>
        <w:pStyle w:val="Lijstalinea"/>
        <w:numPr>
          <w:ilvl w:val="0"/>
          <w:numId w:val="1"/>
        </w:numPr>
        <w:spacing w:line="240" w:lineRule="auto"/>
      </w:pPr>
      <w:r>
        <w:t>Noteren in een logboek</w:t>
      </w:r>
      <w:r w:rsidR="00D65A27">
        <w:t>.</w:t>
      </w:r>
    </w:p>
    <w:p w:rsidR="00E42F72" w:rsidRDefault="00367AA0" w:rsidP="003B55BE">
      <w:pPr>
        <w:pStyle w:val="Lijstalinea"/>
        <w:numPr>
          <w:ilvl w:val="0"/>
          <w:numId w:val="1"/>
        </w:numPr>
        <w:spacing w:line="240" w:lineRule="auto"/>
      </w:pPr>
      <w:r>
        <w:t>Maken van bewijsstuk</w:t>
      </w:r>
      <w:r w:rsidR="00D65A27">
        <w:t>.</w:t>
      </w:r>
    </w:p>
    <w:p w:rsidR="00FB6D5E" w:rsidRDefault="00FB6D5E" w:rsidP="00D65A27">
      <w:pPr>
        <w:pStyle w:val="Kop2"/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25285" w:rsidRDefault="00C25285" w:rsidP="00880AC8">
      <w:pPr>
        <w:pStyle w:val="Kop2"/>
      </w:pPr>
      <w:r>
        <w:t xml:space="preserve">Opdracht: </w:t>
      </w:r>
    </w:p>
    <w:p w:rsidR="00FB6D5E" w:rsidRDefault="00FB6D5E" w:rsidP="00C25285">
      <w:pPr>
        <w:pStyle w:val="Lijstalinea"/>
        <w:numPr>
          <w:ilvl w:val="0"/>
          <w:numId w:val="2"/>
        </w:numPr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2F72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Onderzoek verschillende maaisystem</w:t>
      </w:r>
      <w:r w:rsidR="00D65A27">
        <w:t>en en schrijf de verschillen op.</w:t>
      </w:r>
    </w:p>
    <w:p w:rsidR="00E42F72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Welke veiligheidsvoorzieningen moet je nemen</w:t>
      </w:r>
      <w:r w:rsidR="00D65A27">
        <w:t>.</w:t>
      </w:r>
    </w:p>
    <w:p w:rsidR="00E42F72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Welke hulpmiddelen zijn hiervoor.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Schets het stuk gazon dat je moet maaien</w:t>
      </w:r>
      <w:r w:rsidR="00D65A27">
        <w:t>.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Teken hoe je dit gaat maaien</w:t>
      </w:r>
      <w:r w:rsidR="00D65A27">
        <w:t>.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Schrijf de werkvolgorde op</w:t>
      </w:r>
      <w:r w:rsidR="00D65A27">
        <w:t>.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Welke andere handelingen doe je nog meer?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Hoe zijn de kanten onderhouden</w:t>
      </w:r>
      <w:r w:rsidR="00D65A27">
        <w:t>.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Met welke gereedschappen en machines doe je kanten onderhoud.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>Laat de docent jou werk tijdens het werk en na het werk controleren</w:t>
      </w:r>
      <w:r w:rsidR="00D65A27">
        <w:t>.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 xml:space="preserve">Schrijf in je </w:t>
      </w:r>
      <w:r w:rsidR="00F6552C">
        <w:t xml:space="preserve">logboek </w:t>
      </w:r>
      <w:r>
        <w:t>hoe je alles gedaan hebt en waarmee.</w:t>
      </w:r>
    </w:p>
    <w:p w:rsidR="00367AA0" w:rsidRDefault="00367AA0" w:rsidP="00E42F72">
      <w:pPr>
        <w:pStyle w:val="Lijstalinea"/>
        <w:numPr>
          <w:ilvl w:val="0"/>
          <w:numId w:val="2"/>
        </w:numPr>
        <w:spacing w:line="240" w:lineRule="auto"/>
      </w:pPr>
      <w:r>
        <w:t xml:space="preserve">Maak ook foto’s en bewaar </w:t>
      </w:r>
      <w:r w:rsidR="00F6552C">
        <w:t>deze.</w:t>
      </w:r>
    </w:p>
    <w:p w:rsidR="00E42F72" w:rsidRDefault="00E42F72" w:rsidP="00E42F72">
      <w:pPr>
        <w:spacing w:line="240" w:lineRule="auto"/>
      </w:pPr>
    </w:p>
    <w:p w:rsidR="00E42F72" w:rsidRDefault="00E42F72" w:rsidP="00E42F72">
      <w:pPr>
        <w:spacing w:line="240" w:lineRule="auto"/>
        <w:sectPr w:rsidR="00E42F72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A4DC3" w:rsidRDefault="005A4DC3" w:rsidP="005A4DC3">
      <w:pPr>
        <w:pStyle w:val="Lijstalinea"/>
      </w:pPr>
    </w:p>
    <w:p w:rsidR="00C25285" w:rsidRDefault="00C25285" w:rsidP="00880AC8">
      <w:pPr>
        <w:pStyle w:val="Kop2"/>
      </w:pPr>
      <w:r>
        <w:t>Beoordeling</w:t>
      </w:r>
    </w:p>
    <w:p w:rsidR="00FB6D5E" w:rsidRDefault="00FB6D5E" w:rsidP="00C25285">
      <w:pPr>
        <w:pStyle w:val="Lijstalinea"/>
        <w:numPr>
          <w:ilvl w:val="0"/>
          <w:numId w:val="3"/>
        </w:numPr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2F72" w:rsidRDefault="00367AA0" w:rsidP="00C25285">
      <w:pPr>
        <w:pStyle w:val="Lijstalinea"/>
        <w:numPr>
          <w:ilvl w:val="0"/>
          <w:numId w:val="3"/>
        </w:numPr>
      </w:pPr>
      <w:r>
        <w:t>Omgaan met gereedschappen en machines</w:t>
      </w:r>
      <w:r w:rsidR="00D65A27">
        <w:t>.</w:t>
      </w:r>
    </w:p>
    <w:p w:rsidR="00367AA0" w:rsidRDefault="00367AA0" w:rsidP="00C25285">
      <w:pPr>
        <w:pStyle w:val="Lijstalinea"/>
        <w:numPr>
          <w:ilvl w:val="0"/>
          <w:numId w:val="3"/>
        </w:numPr>
      </w:pPr>
      <w:r>
        <w:t>Afstellen machines</w:t>
      </w:r>
      <w:r w:rsidR="00D65A27">
        <w:t>.</w:t>
      </w:r>
    </w:p>
    <w:p w:rsidR="00367AA0" w:rsidRDefault="00367AA0" w:rsidP="00C25285">
      <w:pPr>
        <w:pStyle w:val="Lijstalinea"/>
        <w:numPr>
          <w:ilvl w:val="0"/>
          <w:numId w:val="3"/>
        </w:numPr>
      </w:pPr>
      <w:r>
        <w:t>Veiligheid</w:t>
      </w:r>
      <w:r w:rsidR="00D65A27">
        <w:t>.</w:t>
      </w:r>
    </w:p>
    <w:p w:rsidR="00367AA0" w:rsidRDefault="00367AA0" w:rsidP="00C25285">
      <w:pPr>
        <w:pStyle w:val="Lijstalinea"/>
        <w:numPr>
          <w:ilvl w:val="0"/>
          <w:numId w:val="3"/>
        </w:numPr>
      </w:pPr>
      <w:r>
        <w:t>Voorbereiden maaien</w:t>
      </w:r>
      <w:r w:rsidR="00D65A27">
        <w:t>.</w:t>
      </w:r>
    </w:p>
    <w:p w:rsidR="00367AA0" w:rsidRDefault="00367AA0" w:rsidP="00C25285">
      <w:pPr>
        <w:pStyle w:val="Lijstalinea"/>
        <w:numPr>
          <w:ilvl w:val="0"/>
          <w:numId w:val="3"/>
        </w:numPr>
      </w:pPr>
      <w:r>
        <w:t>Samenwerken</w:t>
      </w:r>
      <w:r w:rsidR="00D65A27">
        <w:t>.</w:t>
      </w:r>
    </w:p>
    <w:p w:rsidR="00CB5CDC" w:rsidRDefault="00367AA0" w:rsidP="00C25285">
      <w:pPr>
        <w:pStyle w:val="Lijstalinea"/>
        <w:numPr>
          <w:ilvl w:val="0"/>
          <w:numId w:val="3"/>
        </w:numPr>
        <w:sectPr w:rsidR="00CB5CDC" w:rsidSect="00CB5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Presentatie</w:t>
      </w:r>
      <w:r w:rsidR="00D65A27">
        <w:t>.</w:t>
      </w:r>
    </w:p>
    <w:p w:rsidR="00F6552C" w:rsidRDefault="00F6552C" w:rsidP="002D1A79">
      <w:pPr>
        <w:pStyle w:val="Kop2"/>
      </w:pPr>
    </w:p>
    <w:p w:rsidR="00F259E0" w:rsidRDefault="00F259E0" w:rsidP="002D1A79">
      <w:pPr>
        <w:pStyle w:val="Kop2"/>
      </w:pPr>
      <w:r>
        <w:t>Benodigde materialen en gereedschappen:</w:t>
      </w:r>
    </w:p>
    <w:p w:rsidR="00FB6D5E" w:rsidRDefault="00FB6D5E" w:rsidP="002D1A79">
      <w:pPr>
        <w:pStyle w:val="Lijstalinea"/>
        <w:numPr>
          <w:ilvl w:val="0"/>
          <w:numId w:val="4"/>
        </w:numPr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6D5E" w:rsidRDefault="00FB6D5E" w:rsidP="003B55BE">
      <w:pPr>
        <w:pStyle w:val="Lijstalinea"/>
        <w:numPr>
          <w:ilvl w:val="0"/>
          <w:numId w:val="4"/>
        </w:numPr>
        <w:spacing w:line="240" w:lineRule="auto"/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34EE9" w:rsidRDefault="00367AA0" w:rsidP="002D1A79">
      <w:pPr>
        <w:pStyle w:val="Lijstalinea"/>
        <w:numPr>
          <w:ilvl w:val="0"/>
          <w:numId w:val="4"/>
        </w:numPr>
      </w:pPr>
      <w:r>
        <w:t>Kooimaaier</w:t>
      </w:r>
    </w:p>
    <w:p w:rsidR="00367AA0" w:rsidRDefault="00367AA0" w:rsidP="002D1A79">
      <w:pPr>
        <w:pStyle w:val="Lijstalinea"/>
        <w:numPr>
          <w:ilvl w:val="0"/>
          <w:numId w:val="4"/>
        </w:numPr>
      </w:pPr>
      <w:r>
        <w:t>Cirkelmaaier</w:t>
      </w:r>
    </w:p>
    <w:p w:rsidR="00367AA0" w:rsidRDefault="00367AA0" w:rsidP="002D1A79">
      <w:pPr>
        <w:pStyle w:val="Lijstalinea"/>
        <w:numPr>
          <w:ilvl w:val="0"/>
          <w:numId w:val="4"/>
        </w:numPr>
      </w:pPr>
      <w:r>
        <w:t>Hand</w:t>
      </w:r>
      <w:r w:rsidR="00CB5CDC">
        <w:t>- motorkantensteker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Pootlijn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Loopschaar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Heggenschaar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Schrepel/ schoffel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Bladhark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Kromtandhark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Greep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Kruiwagen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Bezem</w:t>
      </w:r>
    </w:p>
    <w:p w:rsidR="00CB5CDC" w:rsidRDefault="00F6552C" w:rsidP="002D1A79">
      <w:pPr>
        <w:pStyle w:val="Lijstalinea"/>
        <w:numPr>
          <w:ilvl w:val="0"/>
          <w:numId w:val="4"/>
        </w:numPr>
        <w:sectPr w:rsidR="00CB5CDC" w:rsidSect="00CB5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Ballast</w:t>
      </w:r>
    </w:p>
    <w:p w:rsidR="002D1A79" w:rsidRDefault="00947823" w:rsidP="00947823">
      <w:pPr>
        <w:pStyle w:val="Kop2"/>
      </w:pPr>
      <w:r>
        <w:lastRenderedPageBreak/>
        <w:t>Logboek</w:t>
      </w:r>
      <w:r w:rsidR="00F6552C">
        <w:t>, toevoeging</w:t>
      </w:r>
      <w:r>
        <w:t xml:space="preserve"> </w:t>
      </w:r>
    </w:p>
    <w:tbl>
      <w:tblPr>
        <w:tblW w:w="9940" w:type="dxa"/>
        <w:tblInd w:w="-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F4C" w:rsidRPr="00947823" w:rsidRDefault="00271F4C" w:rsidP="003B55BE">
            <w:pPr>
              <w:pStyle w:val="Kop3"/>
              <w:jc w:val="both"/>
              <w:rPr>
                <w:rFonts w:ascii="Arial" w:eastAsia="Times New Roman" w:hAnsi="Arial"/>
                <w:lang w:eastAsia="nl-NL"/>
              </w:rPr>
            </w:pPr>
            <w:bookmarkStart w:id="0" w:name="_GoBack"/>
            <w:bookmarkEnd w:id="0"/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4446"/>
              <w:gridCol w:w="5344"/>
            </w:tblGrid>
            <w:tr w:rsidR="00271F4C" w:rsidRPr="00271F4C" w:rsidTr="00A75057">
              <w:tc>
                <w:tcPr>
                  <w:tcW w:w="4446" w:type="dxa"/>
                </w:tcPr>
                <w:p w:rsidR="00271F4C" w:rsidRPr="00271F4C" w:rsidRDefault="00271F4C" w:rsidP="00A75057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271F4C">
                    <w:rPr>
                      <w:rFonts w:ascii="Arial" w:eastAsia="Times New Roman" w:hAnsi="Arial"/>
                      <w:lang w:eastAsia="nl-NL"/>
                    </w:rPr>
                    <w:t>Situatie wat en hoe ziet het eruit</w:t>
                  </w:r>
                </w:p>
              </w:tc>
              <w:tc>
                <w:tcPr>
                  <w:tcW w:w="5344" w:type="dxa"/>
                </w:tcPr>
                <w:p w:rsidR="00271F4C" w:rsidRPr="00271F4C" w:rsidRDefault="00271F4C" w:rsidP="00271F4C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>
                    <w:rPr>
                      <w:rFonts w:ascii="Arial" w:eastAsia="Times New Roman" w:hAnsi="Arial"/>
                      <w:lang w:eastAsia="nl-NL"/>
                    </w:rPr>
                    <w:t>Vragen</w:t>
                  </w:r>
                </w:p>
              </w:tc>
            </w:tr>
            <w:tr w:rsidR="00271F4C" w:rsidRPr="00271F4C" w:rsidTr="00A75057">
              <w:tc>
                <w:tcPr>
                  <w:tcW w:w="4446" w:type="dxa"/>
                </w:tcPr>
                <w:p w:rsidR="00271F4C" w:rsidRPr="00271F4C" w:rsidRDefault="00271F4C" w:rsidP="00A75057">
                  <w:pPr>
                    <w:rPr>
                      <w:lang w:eastAsia="nl-NL"/>
                    </w:rPr>
                  </w:pPr>
                  <w:r w:rsidRPr="00271F4C"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904640" cy="1428480"/>
                        <wp:effectExtent l="19050" t="0" r="360" b="0"/>
                        <wp:docPr id="5" name="Afbeelding 1" descr="DSC05651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05651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816" cy="14316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4" w:type="dxa"/>
                </w:tcPr>
                <w:p w:rsidR="00234EE9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Hoe lang is het gras (schatting)</w:t>
                  </w:r>
                  <w:r w:rsidR="00D65A27">
                    <w:rPr>
                      <w:lang w:eastAsia="nl-NL"/>
                    </w:rPr>
                    <w:t>?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Zijn de kanten te lang</w:t>
                  </w:r>
                  <w:r w:rsidR="00D65A27">
                    <w:rPr>
                      <w:lang w:eastAsia="nl-NL"/>
                    </w:rPr>
                    <w:t>?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Moet ik de kanten steken of knippen</w:t>
                  </w:r>
                  <w:r w:rsidR="00D65A27">
                    <w:rPr>
                      <w:lang w:eastAsia="nl-NL"/>
                    </w:rPr>
                    <w:t>?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Kan ik overal met de machine komen</w:t>
                  </w:r>
                  <w:r w:rsidR="00D65A27">
                    <w:rPr>
                      <w:lang w:eastAsia="nl-NL"/>
                    </w:rPr>
                    <w:t>?</w:t>
                  </w:r>
                </w:p>
                <w:p w:rsidR="00271F4C" w:rsidRPr="00271F4C" w:rsidRDefault="00271F4C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A75057" w:rsidRDefault="00A75057" w:rsidP="00A75057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Taak wat is de opdracht</w:t>
                  </w:r>
                </w:p>
                <w:p w:rsidR="00A75057" w:rsidRDefault="00A75057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A75057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Machinecontrole hoe doe je dat?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Verzamel het gereedschap en de machines.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Gereedschapcontrole hoe doe je dat?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Maaien hoe doe je dit?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Kantensteken hoe doe je dat?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</w:p>
                <w:p w:rsidR="00A75057" w:rsidRDefault="00A75057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A75057" w:rsidRDefault="00A75057" w:rsidP="00A75057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Actie wat heb je gedaan leg dit vast d</w:t>
                  </w:r>
                  <w:r w:rsidR="00D65A27">
                    <w:rPr>
                      <w:rFonts w:ascii="Arial" w:eastAsia="Times New Roman" w:hAnsi="Arial"/>
                      <w:lang w:eastAsia="nl-NL"/>
                    </w:rPr>
                    <w:t>.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m</w:t>
                  </w:r>
                  <w:r w:rsidR="00D65A27">
                    <w:rPr>
                      <w:rFonts w:ascii="Arial" w:eastAsia="Times New Roman" w:hAnsi="Arial"/>
                      <w:lang w:eastAsia="nl-NL"/>
                    </w:rPr>
                    <w:t>.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v</w:t>
                  </w:r>
                  <w:r w:rsidR="00D65A27">
                    <w:rPr>
                      <w:rFonts w:ascii="Arial" w:eastAsia="Times New Roman" w:hAnsi="Arial"/>
                      <w:lang w:eastAsia="nl-NL"/>
                    </w:rPr>
                    <w:t>.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 xml:space="preserve"> tekeningen en foto’s</w:t>
                  </w:r>
                </w:p>
                <w:p w:rsidR="00A75057" w:rsidRDefault="00A75057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234EE9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de maaimachine op de volgende onderdelen gecontroleerd: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het gras op de volgende punten gecontroleerd: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het gereedschap op de volgende punten gecontroleerd</w:t>
                  </w:r>
                  <w:r w:rsidR="00D65A27">
                    <w:rPr>
                      <w:lang w:eastAsia="nl-NL"/>
                    </w:rPr>
                    <w:t>: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op de volgende manier het gras gemaaid: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op de volgende manier kanten gestoken: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ben veilig met gereedschap en machines omgegaan omdat: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het gazon op een verzorgde manier achter gelaten omdat: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het gereedschap op een nette manier opgeborgen omdat: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goed samengewerkt omdat: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  <w:vAlign w:val="bottom"/>
                </w:tcPr>
                <w:p w:rsidR="00A75057" w:rsidRDefault="00A75057" w:rsidP="003B55BE">
                  <w:pPr>
                    <w:pStyle w:val="Kop3"/>
                    <w:outlineLvl w:val="2"/>
                    <w:rPr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Reflectie wat heb je gedaan wat ging er goed wat ga je de volgende keer anders doen</w:t>
                  </w: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  <w:vAlign w:val="bottom"/>
                </w:tcPr>
                <w:p w:rsidR="00234EE9" w:rsidRDefault="00CB5CDC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diverse gazonsoorten leren herkennen namelijk:</w:t>
                  </w:r>
                </w:p>
                <w:p w:rsidR="00CB5CDC" w:rsidRDefault="00CB5CDC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de volgende maaisystemen ontdekt en weet waar ik ze kan gebruiken:</w:t>
                  </w:r>
                </w:p>
                <w:p w:rsidR="00CB5CDC" w:rsidRDefault="00CB5CDC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kan een maaimachine afstellen en de BLOK controle toepassen:</w:t>
                  </w:r>
                </w:p>
                <w:p w:rsidR="00CB5CDC" w:rsidRDefault="00CB5CDC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 xml:space="preserve">Ik ken de maaipatronen en weet waarom </w:t>
                  </w:r>
                  <w:r w:rsidR="00781781">
                    <w:rPr>
                      <w:lang w:eastAsia="nl-NL"/>
                    </w:rPr>
                    <w:t>ik die moet kennen.</w:t>
                  </w:r>
                </w:p>
                <w:p w:rsidR="00781781" w:rsidRDefault="00781781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ken de verschillende gereedschappen namelijk:</w:t>
                  </w:r>
                </w:p>
                <w:p w:rsidR="00781781" w:rsidRDefault="00781781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weet waarom ik ze moet gebruiken namelijk:</w:t>
                  </w:r>
                </w:p>
                <w:p w:rsidR="00781781" w:rsidRDefault="00781781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kan veilig werken en weet welke hulpmiddelen ik hiervoor moet gebruiken namelijk:</w:t>
                  </w:r>
                </w:p>
                <w:p w:rsidR="00781781" w:rsidRDefault="00781781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kan goed samenwerken omdat ik: Overleg/ luister/ uitvoer/ vraag og het goed gaat, met de volgende onderdelen: Gazon/ gereedschap/ kantensteken.</w:t>
                  </w:r>
                </w:p>
                <w:p w:rsidR="00234EE9" w:rsidRDefault="00234EE9" w:rsidP="00234EE9">
                  <w:pPr>
                    <w:rPr>
                      <w:lang w:eastAsia="nl-NL"/>
                    </w:rPr>
                  </w:pPr>
                </w:p>
              </w:tc>
            </w:tr>
          </w:tbl>
          <w:p w:rsidR="00947823" w:rsidRPr="00947823" w:rsidRDefault="00947823" w:rsidP="00947823">
            <w:pPr>
              <w:rPr>
                <w:lang w:eastAsia="nl-NL"/>
              </w:rPr>
            </w:pPr>
          </w:p>
        </w:tc>
      </w:tr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23" w:rsidRPr="00947823" w:rsidRDefault="00947823" w:rsidP="00947823">
            <w:pPr>
              <w:pStyle w:val="Kop3"/>
              <w:rPr>
                <w:rFonts w:ascii="Symbol" w:eastAsia="Times New Roman" w:hAnsi="Symbol"/>
                <w:lang w:eastAsia="nl-NL"/>
              </w:rPr>
            </w:pPr>
          </w:p>
        </w:tc>
      </w:tr>
    </w:tbl>
    <w:p w:rsidR="00C25285" w:rsidRDefault="00C25285" w:rsidP="00D65A27"/>
    <w:sectPr w:rsidR="00C25285" w:rsidSect="00FB6D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87" w:rsidRDefault="00B66787" w:rsidP="005A4DC3">
      <w:pPr>
        <w:spacing w:after="0" w:line="240" w:lineRule="auto"/>
      </w:pPr>
      <w:r>
        <w:separator/>
      </w:r>
    </w:p>
  </w:endnote>
  <w:endnote w:type="continuationSeparator" w:id="0">
    <w:p w:rsidR="00B66787" w:rsidRDefault="00B66787" w:rsidP="005A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DC" w:rsidRDefault="00B66787">
    <w:pPr>
      <w:pStyle w:val="Voettekst"/>
    </w:pPr>
    <w:r>
      <w:fldChar w:fldCharType="begin"/>
    </w:r>
    <w:r>
      <w:instrText xml:space="preserve"> TIME \@ "dddd d MMMM yyyy" </w:instrText>
    </w:r>
    <w:r>
      <w:fldChar w:fldCharType="separate"/>
    </w:r>
    <w:r w:rsidR="006B21AA">
      <w:rPr>
        <w:noProof/>
      </w:rPr>
      <w:t>woensdag 10 juli 2019</w:t>
    </w:r>
    <w:r>
      <w:rPr>
        <w:noProof/>
      </w:rPr>
      <w:fldChar w:fldCharType="end"/>
    </w:r>
    <w:r w:rsidR="00CB5CDC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87" w:rsidRDefault="00B66787" w:rsidP="005A4DC3">
      <w:pPr>
        <w:spacing w:after="0" w:line="240" w:lineRule="auto"/>
      </w:pPr>
      <w:r>
        <w:separator/>
      </w:r>
    </w:p>
  </w:footnote>
  <w:footnote w:type="continuationSeparator" w:id="0">
    <w:p w:rsidR="00B66787" w:rsidRDefault="00B66787" w:rsidP="005A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6830"/>
      <w:docPartObj>
        <w:docPartGallery w:val="Page Numbers (Top of Page)"/>
        <w:docPartUnique/>
      </w:docPartObj>
    </w:sdtPr>
    <w:sdtEndPr/>
    <w:sdtContent>
      <w:p w:rsidR="00CB5CDC" w:rsidRDefault="00B66787">
        <w:pPr>
          <w:pStyle w:val="Kopteks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5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549E"/>
    <w:multiLevelType w:val="hybridMultilevel"/>
    <w:tmpl w:val="140A1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618E1"/>
    <w:multiLevelType w:val="hybridMultilevel"/>
    <w:tmpl w:val="34C6FA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7379"/>
    <w:multiLevelType w:val="hybridMultilevel"/>
    <w:tmpl w:val="877E7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E7D22"/>
    <w:multiLevelType w:val="hybridMultilevel"/>
    <w:tmpl w:val="BDAA97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516F7"/>
    <w:multiLevelType w:val="hybridMultilevel"/>
    <w:tmpl w:val="8F0AD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504BA"/>
    <w:multiLevelType w:val="hybridMultilevel"/>
    <w:tmpl w:val="2AA44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85113"/>
    <w:multiLevelType w:val="hybridMultilevel"/>
    <w:tmpl w:val="C39A88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85"/>
    <w:rsid w:val="000154E3"/>
    <w:rsid w:val="00063094"/>
    <w:rsid w:val="001208BE"/>
    <w:rsid w:val="001645AF"/>
    <w:rsid w:val="00234EE9"/>
    <w:rsid w:val="00271F4C"/>
    <w:rsid w:val="0027588E"/>
    <w:rsid w:val="002D1A79"/>
    <w:rsid w:val="00367AA0"/>
    <w:rsid w:val="003B55BE"/>
    <w:rsid w:val="003C69EE"/>
    <w:rsid w:val="00473F79"/>
    <w:rsid w:val="00542A9E"/>
    <w:rsid w:val="00557C0A"/>
    <w:rsid w:val="005A4DC3"/>
    <w:rsid w:val="006B21AA"/>
    <w:rsid w:val="00760D29"/>
    <w:rsid w:val="00781781"/>
    <w:rsid w:val="007A10FA"/>
    <w:rsid w:val="00823158"/>
    <w:rsid w:val="00880AC8"/>
    <w:rsid w:val="008D142C"/>
    <w:rsid w:val="00947823"/>
    <w:rsid w:val="00997CAE"/>
    <w:rsid w:val="00A33A7F"/>
    <w:rsid w:val="00A45789"/>
    <w:rsid w:val="00A75057"/>
    <w:rsid w:val="00A778B1"/>
    <w:rsid w:val="00B129FF"/>
    <w:rsid w:val="00B66787"/>
    <w:rsid w:val="00BC1774"/>
    <w:rsid w:val="00C25285"/>
    <w:rsid w:val="00C8099F"/>
    <w:rsid w:val="00C930C9"/>
    <w:rsid w:val="00CA13DB"/>
    <w:rsid w:val="00CB5CDC"/>
    <w:rsid w:val="00D36046"/>
    <w:rsid w:val="00D65A27"/>
    <w:rsid w:val="00DA2D37"/>
    <w:rsid w:val="00DB0563"/>
    <w:rsid w:val="00DC3A42"/>
    <w:rsid w:val="00DD37C1"/>
    <w:rsid w:val="00DE5AFF"/>
    <w:rsid w:val="00E42F72"/>
    <w:rsid w:val="00E9367C"/>
    <w:rsid w:val="00EB6EA4"/>
    <w:rsid w:val="00EF575E"/>
    <w:rsid w:val="00F259E0"/>
    <w:rsid w:val="00F347F8"/>
    <w:rsid w:val="00F6552C"/>
    <w:rsid w:val="00FB6D5E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BBCB"/>
  <w15:docId w15:val="{EFB295E3-2DBB-4B4D-91D2-DC947572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3094"/>
  </w:style>
  <w:style w:type="paragraph" w:styleId="Kop1">
    <w:name w:val="heading 1"/>
    <w:basedOn w:val="Standaard"/>
    <w:next w:val="Standaard"/>
    <w:link w:val="Kop1Char"/>
    <w:uiPriority w:val="9"/>
    <w:qFormat/>
    <w:rsid w:val="00880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80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478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528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7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588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8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80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880A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80A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3Char">
    <w:name w:val="Kop 3 Char"/>
    <w:basedOn w:val="Standaardalinea-lettertype"/>
    <w:link w:val="Kop3"/>
    <w:uiPriority w:val="9"/>
    <w:rsid w:val="009478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tekst">
    <w:name w:val="header"/>
    <w:basedOn w:val="Standaard"/>
    <w:link w:val="KoptekstChar"/>
    <w:uiPriority w:val="99"/>
    <w:unhideWhenUsed/>
    <w:rsid w:val="005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4DC3"/>
  </w:style>
  <w:style w:type="paragraph" w:styleId="Voettekst">
    <w:name w:val="footer"/>
    <w:basedOn w:val="Standaard"/>
    <w:link w:val="VoettekstChar"/>
    <w:uiPriority w:val="99"/>
    <w:semiHidden/>
    <w:unhideWhenUsed/>
    <w:rsid w:val="005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A4DC3"/>
  </w:style>
  <w:style w:type="table" w:styleId="Tabelraster">
    <w:name w:val="Table Grid"/>
    <w:basedOn w:val="Standaardtabel"/>
    <w:uiPriority w:val="59"/>
    <w:rsid w:val="0027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file:///d:\test\mbo\2011-2012\landmeten\foto'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B299-5E6E-4CEF-B97F-10A196F5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aocoost</dc:creator>
  <cp:keywords/>
  <dc:description/>
  <cp:lastModifiedBy>Gert Weerman</cp:lastModifiedBy>
  <cp:revision>2</cp:revision>
  <cp:lastPrinted>2011-09-02T09:49:00Z</cp:lastPrinted>
  <dcterms:created xsi:type="dcterms:W3CDTF">2019-07-10T13:47:00Z</dcterms:created>
  <dcterms:modified xsi:type="dcterms:W3CDTF">2019-07-10T13:47:00Z</dcterms:modified>
</cp:coreProperties>
</file>